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8B7CFD" w:rsidRPr="00B14941" w14:paraId="287CDC3A" w14:textId="77777777" w:rsidTr="00557519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bookmarkStart w:id="0" w:name="_MON_1287390810"/>
          <w:bookmarkEnd w:id="0"/>
          <w:p w14:paraId="072A6AAB" w14:textId="77777777" w:rsidR="008B7CFD" w:rsidRPr="00B14941" w:rsidRDefault="00860B9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14941">
              <w:rPr>
                <w:rFonts w:ascii="Arial" w:hAnsi="Arial" w:cs="Arial"/>
                <w:sz w:val="22"/>
                <w:szCs w:val="22"/>
              </w:rPr>
              <w:object w:dxaOrig="1096" w:dyaOrig="1231" w14:anchorId="7E370CC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10" o:title=""/>
                </v:shape>
                <o:OLEObject Type="Embed" ProgID="Word.Picture.8" ShapeID="_x0000_i1025" DrawAspect="Content" ObjectID="_1704801222" r:id="rId11"/>
              </w:obje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014ADA3F" w14:textId="77777777" w:rsidR="008B7CFD" w:rsidRPr="00B14941" w:rsidRDefault="008B7CFD">
            <w:pPr>
              <w:rPr>
                <w:rFonts w:ascii="Arial" w:hAnsi="Arial" w:cs="Arial"/>
                <w:b/>
              </w:rPr>
            </w:pPr>
            <w:r w:rsidRPr="00B14941">
              <w:rPr>
                <w:rFonts w:ascii="Arial" w:hAnsi="Arial" w:cs="Arial"/>
                <w:b/>
              </w:rPr>
              <w:t>Tennessee Department of Children’s Services</w:t>
            </w:r>
          </w:p>
          <w:p w14:paraId="2FA3583D" w14:textId="77777777" w:rsidR="008B7CFD" w:rsidRPr="00B14941" w:rsidRDefault="00B14941">
            <w:pPr>
              <w:rPr>
                <w:rFonts w:ascii="Arial" w:hAnsi="Arial" w:cs="Arial"/>
                <w:sz w:val="36"/>
                <w:szCs w:val="36"/>
              </w:rPr>
            </w:pPr>
            <w:r w:rsidRPr="00B14941">
              <w:rPr>
                <w:rFonts w:ascii="Arial" w:hAnsi="Arial" w:cs="Arial"/>
                <w:b/>
                <w:kern w:val="2"/>
                <w:sz w:val="36"/>
                <w:szCs w:val="36"/>
              </w:rPr>
              <w:t xml:space="preserve">Confidentiality Agreement </w:t>
            </w:r>
          </w:p>
        </w:tc>
      </w:tr>
    </w:tbl>
    <w:p w14:paraId="591967A9" w14:textId="77777777" w:rsidR="009A178B" w:rsidRPr="009A178B" w:rsidRDefault="00B14941" w:rsidP="00B14941">
      <w:pPr>
        <w:jc w:val="center"/>
        <w:rPr>
          <w:rFonts w:ascii="Arial" w:hAnsi="Arial" w:cs="Arial"/>
          <w:i/>
          <w:sz w:val="6"/>
          <w:szCs w:val="6"/>
        </w:rPr>
      </w:pPr>
      <w:r w:rsidRPr="009A178B">
        <w:rPr>
          <w:rFonts w:ascii="Arial" w:hAnsi="Arial" w:cs="Arial"/>
          <w:i/>
          <w:sz w:val="6"/>
          <w:szCs w:val="6"/>
        </w:rPr>
        <w:t xml:space="preserve"> </w:t>
      </w:r>
    </w:p>
    <w:p w14:paraId="3EAAA4A2" w14:textId="77777777" w:rsidR="00B14941" w:rsidRPr="00B14941" w:rsidRDefault="00B14941" w:rsidP="00B14941">
      <w:pPr>
        <w:jc w:val="center"/>
        <w:rPr>
          <w:rFonts w:ascii="Arial" w:hAnsi="Arial" w:cs="Arial"/>
          <w:i/>
        </w:rPr>
      </w:pPr>
      <w:r w:rsidRPr="00B14941">
        <w:rPr>
          <w:rFonts w:ascii="Arial" w:hAnsi="Arial" w:cs="Arial"/>
          <w:i/>
        </w:rPr>
        <w:t>(This document must be reviewed by DCS legal before it is signed by the parties)</w:t>
      </w:r>
    </w:p>
    <w:p w14:paraId="337AC21B" w14:textId="77777777" w:rsidR="00B14941" w:rsidRPr="00B14941" w:rsidRDefault="00B14941" w:rsidP="00B14941">
      <w:pPr>
        <w:jc w:val="center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168"/>
        <w:gridCol w:w="7301"/>
      </w:tblGrid>
      <w:tr w:rsidR="00B14941" w:rsidRPr="00B14941" w14:paraId="3CFC1F5A" w14:textId="77777777" w:rsidTr="00294855">
        <w:tc>
          <w:tcPr>
            <w:tcW w:w="3168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bookmarkStart w:id="1" w:name="Text1"/>
          <w:p w14:paraId="077544D4" w14:textId="77777777" w:rsidR="00B14941" w:rsidRPr="00B14941" w:rsidRDefault="008144ED" w:rsidP="000857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(Full Name)"/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="001F7C21" w:rsidRPr="008144ED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(Full Name)</w:t>
            </w:r>
            <w:r>
              <w:rPr>
                <w:rFonts w:ascii="Arial" w:hAnsi="Arial" w:cs="Arial"/>
              </w:rPr>
              <w:fldChar w:fldCharType="end"/>
            </w:r>
            <w:bookmarkEnd w:id="1"/>
          </w:p>
        </w:tc>
        <w:tc>
          <w:tcPr>
            <w:tcW w:w="7301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38DE2347" w14:textId="77777777" w:rsidR="00B14941" w:rsidRPr="00B14941" w:rsidRDefault="00B14941" w:rsidP="00B14941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has requested that the Department of Children’s Services copies of </w:t>
            </w:r>
            <w:proofErr w:type="gramStart"/>
            <w:r w:rsidRPr="00B14941">
              <w:rPr>
                <w:rFonts w:ascii="Arial" w:hAnsi="Arial" w:cs="Arial"/>
              </w:rPr>
              <w:t>all of</w:t>
            </w:r>
            <w:proofErr w:type="gramEnd"/>
            <w:r w:rsidRPr="00B14941">
              <w:rPr>
                <w:rFonts w:ascii="Arial" w:hAnsi="Arial" w:cs="Arial"/>
              </w:rPr>
              <w:t xml:space="preserve"> the </w:t>
            </w:r>
          </w:p>
        </w:tc>
      </w:tr>
    </w:tbl>
    <w:p w14:paraId="2F4BA141" w14:textId="77777777" w:rsidR="00B14941" w:rsidRPr="00B14941" w:rsidRDefault="00B14941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records in the file that pertain to her/him for the time that she/he was in the custody and/ or </w:t>
      </w:r>
      <w:proofErr w:type="gramStart"/>
      <w:r w:rsidRPr="00B14941">
        <w:rPr>
          <w:rFonts w:ascii="Arial" w:hAnsi="Arial" w:cs="Arial"/>
        </w:rPr>
        <w:t>guardianship  of</w:t>
      </w:r>
      <w:proofErr w:type="gramEnd"/>
      <w:r w:rsidRPr="00B14941">
        <w:rPr>
          <w:rFonts w:ascii="Arial" w:hAnsi="Arial" w:cs="Arial"/>
        </w:rPr>
        <w:t xml:space="preserve"> the Department of Children’s Services State of Tennessee.</w:t>
      </w:r>
    </w:p>
    <w:p w14:paraId="03760120" w14:textId="77777777" w:rsidR="00B14941" w:rsidRPr="00C25432" w:rsidRDefault="00B14941" w:rsidP="00B14941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879"/>
        <w:gridCol w:w="2340"/>
        <w:gridCol w:w="2250"/>
      </w:tblGrid>
      <w:tr w:rsidR="009A178B" w:rsidRPr="00B14941" w14:paraId="705CA033" w14:textId="77777777" w:rsidTr="009A178B">
        <w:tc>
          <w:tcPr>
            <w:tcW w:w="587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6115D92D" w14:textId="77777777" w:rsidR="009A178B" w:rsidRPr="00B14941" w:rsidRDefault="009A178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The Department of Children’s Services wants to respect the need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14:paraId="1E39882A" w14:textId="77777777" w:rsidR="009A178B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="00341A54"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25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0296D8E" w14:textId="77777777" w:rsidR="009A178B" w:rsidRPr="00B14941" w:rsidRDefault="009A178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has expressed to </w:t>
            </w:r>
          </w:p>
        </w:tc>
      </w:tr>
    </w:tbl>
    <w:p w14:paraId="2C7AA689" w14:textId="77777777" w:rsidR="009A178B" w:rsidRDefault="00EC29F7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review </w:t>
      </w:r>
      <w:r w:rsidR="00B14941" w:rsidRPr="00B14941">
        <w:rPr>
          <w:rFonts w:ascii="Arial" w:hAnsi="Arial" w:cs="Arial"/>
        </w:rPr>
        <w:t>those records so that she/he can find out what happened to her/hi</w:t>
      </w:r>
      <w:r>
        <w:rPr>
          <w:rFonts w:ascii="Arial" w:hAnsi="Arial" w:cs="Arial"/>
        </w:rPr>
        <w:t>m</w:t>
      </w:r>
      <w:r w:rsidR="00B14941" w:rsidRPr="00B14941">
        <w:rPr>
          <w:rFonts w:ascii="Arial" w:hAnsi="Arial" w:cs="Arial"/>
        </w:rPr>
        <w:t xml:space="preserve"> during her/his stay in foster care and has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729"/>
        <w:gridCol w:w="2970"/>
        <w:gridCol w:w="4770"/>
      </w:tblGrid>
      <w:tr w:rsidR="009A178B" w:rsidRPr="00B14941" w14:paraId="6368DE66" w14:textId="77777777" w:rsidTr="00EC29F7">
        <w:tc>
          <w:tcPr>
            <w:tcW w:w="272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78539FB8" w14:textId="77777777" w:rsidR="009A178B" w:rsidRPr="00B14941" w:rsidRDefault="00EC29F7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agreed to </w:t>
            </w:r>
            <w:r w:rsidR="009A178B" w:rsidRPr="00B14941">
              <w:rPr>
                <w:rFonts w:ascii="Arial" w:hAnsi="Arial" w:cs="Arial"/>
              </w:rPr>
              <w:t>do so providing that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vAlign w:val="center"/>
          </w:tcPr>
          <w:p w14:paraId="3B2360C3" w14:textId="77777777" w:rsidR="009A178B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477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743E9B0" w14:textId="77777777" w:rsidR="009A178B" w:rsidRPr="00B14941" w:rsidRDefault="009A178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agrees to this confidentiality agreement.  </w:t>
            </w:r>
          </w:p>
        </w:tc>
      </w:tr>
    </w:tbl>
    <w:p w14:paraId="4928EA9C" w14:textId="77777777" w:rsidR="00B14941" w:rsidRPr="00C25432" w:rsidRDefault="00B14941" w:rsidP="00B14941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549"/>
        <w:gridCol w:w="7920"/>
      </w:tblGrid>
      <w:tr w:rsidR="00EC29F7" w:rsidRPr="00B14941" w14:paraId="3DD00B51" w14:textId="77777777" w:rsidTr="00EC29F7">
        <w:tc>
          <w:tcPr>
            <w:tcW w:w="2549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41BD50AB" w14:textId="77777777" w:rsidR="00EC29F7" w:rsidRPr="00B14941" w:rsidRDefault="00520763" w:rsidP="000857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792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16CC7C7A" w14:textId="77777777" w:rsidR="00EC29F7" w:rsidRPr="00B14941" w:rsidRDefault="00EC29F7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agrees that the records of the Department of Children’s Services are confidential and</w:t>
            </w:r>
          </w:p>
        </w:tc>
      </w:tr>
    </w:tbl>
    <w:p w14:paraId="714F08B3" w14:textId="77777777" w:rsidR="00B14941" w:rsidRPr="00B14941" w:rsidRDefault="00B14941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are not to be disclosed by her/him for any reason.   </w:t>
      </w:r>
    </w:p>
    <w:p w14:paraId="000DB8E9" w14:textId="77777777" w:rsidR="00B14941" w:rsidRPr="00C25432" w:rsidRDefault="00B14941" w:rsidP="00B14941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549"/>
        <w:gridCol w:w="7949"/>
      </w:tblGrid>
      <w:tr w:rsidR="00EC29F7" w14:paraId="401B531B" w14:textId="77777777" w:rsidTr="00EC29F7">
        <w:tc>
          <w:tcPr>
            <w:tcW w:w="2549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297B7C1E" w14:textId="77777777" w:rsidR="00EC29F7" w:rsidRDefault="00520763" w:rsidP="00B1494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794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1554A98" w14:textId="77777777" w:rsidR="00EC29F7" w:rsidRDefault="00EC29F7" w:rsidP="00B1494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understands </w:t>
            </w:r>
            <w:r w:rsidRPr="00B14941">
              <w:rPr>
                <w:rFonts w:ascii="Arial" w:hAnsi="Arial" w:cs="Arial"/>
              </w:rPr>
              <w:t>and agrees that the Department of Children’s Services is not required to</w:t>
            </w:r>
          </w:p>
        </w:tc>
      </w:tr>
    </w:tbl>
    <w:p w14:paraId="734FFAE3" w14:textId="77777777" w:rsidR="00B14941" w:rsidRPr="00B14941" w:rsidRDefault="00B14941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make the records covering his/her stay in the department’s custody and/or guardianship available and may not be able to release some protected information. </w:t>
      </w:r>
    </w:p>
    <w:p w14:paraId="5E58D817" w14:textId="77777777" w:rsidR="00B14941" w:rsidRPr="00C25432" w:rsidRDefault="00B14941" w:rsidP="00B14941">
      <w:pPr>
        <w:ind w:firstLine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89"/>
        <w:gridCol w:w="2520"/>
        <w:gridCol w:w="7560"/>
      </w:tblGrid>
      <w:tr w:rsidR="00EC29F7" w:rsidRPr="00B14941" w14:paraId="1CA2F9B9" w14:textId="77777777" w:rsidTr="0086039B">
        <w:tc>
          <w:tcPr>
            <w:tcW w:w="38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1166CD7D" w14:textId="77777777" w:rsidR="00EC29F7" w:rsidRPr="00B14941" w:rsidRDefault="00EC29F7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It is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vAlign w:val="center"/>
          </w:tcPr>
          <w:p w14:paraId="2FE5F3CD" w14:textId="77777777" w:rsidR="00EC29F7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756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3C6CC93" w14:textId="77777777" w:rsidR="00EC29F7" w:rsidRPr="00B14941" w:rsidRDefault="00EC29F7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’s expressed need to understand what is in the record covering her/his stay in the </w:t>
            </w:r>
          </w:p>
        </w:tc>
      </w:tr>
    </w:tbl>
    <w:p w14:paraId="3352EB46" w14:textId="77777777" w:rsidR="00B14941" w:rsidRPr="00B14941" w:rsidRDefault="0086039B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custody of </w:t>
      </w:r>
      <w:r w:rsidR="00B14941" w:rsidRPr="00B14941">
        <w:rPr>
          <w:rFonts w:ascii="Arial" w:hAnsi="Arial" w:cs="Arial"/>
        </w:rPr>
        <w:t xml:space="preserve">the Department of Children’s Services and her/his agreement to keep the information and records confidential that has resulted in that record being made available to her/him. </w:t>
      </w:r>
    </w:p>
    <w:p w14:paraId="0F18B7B2" w14:textId="77777777" w:rsidR="00B14941" w:rsidRPr="00C25432" w:rsidRDefault="00B14941" w:rsidP="00B14941">
      <w:pPr>
        <w:ind w:firstLine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349"/>
        <w:gridCol w:w="2430"/>
        <w:gridCol w:w="3690"/>
      </w:tblGrid>
      <w:tr w:rsidR="0086039B" w:rsidRPr="00B14941" w14:paraId="45E6DC1E" w14:textId="77777777" w:rsidTr="0086039B">
        <w:tc>
          <w:tcPr>
            <w:tcW w:w="434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424BE448" w14:textId="77777777" w:rsidR="0086039B" w:rsidRPr="00B14941" w:rsidRDefault="0086039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Based on the foregoing, the needs expressed by</w:t>
            </w:r>
          </w:p>
        </w:tc>
        <w:tc>
          <w:tcPr>
            <w:tcW w:w="2430" w:type="dxa"/>
            <w:tcBorders>
              <w:bottom w:val="single" w:sz="4" w:space="0" w:color="auto"/>
            </w:tcBorders>
            <w:vAlign w:val="center"/>
          </w:tcPr>
          <w:p w14:paraId="748175F8" w14:textId="77777777" w:rsidR="0086039B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369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597A6CD" w14:textId="77777777" w:rsidR="0086039B" w:rsidRPr="00B14941" w:rsidRDefault="0086039B" w:rsidP="000857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, </w:t>
            </w:r>
            <w:r w:rsidRPr="00B14941">
              <w:rPr>
                <w:rFonts w:ascii="Arial" w:hAnsi="Arial" w:cs="Arial"/>
              </w:rPr>
              <w:t xml:space="preserve">and her/his agreement to maintain the </w:t>
            </w:r>
          </w:p>
        </w:tc>
      </w:tr>
    </w:tbl>
    <w:p w14:paraId="449735FA" w14:textId="77777777" w:rsidR="00B14941" w:rsidRPr="00B14941" w:rsidRDefault="0086039B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strict confidentiality </w:t>
      </w:r>
      <w:r w:rsidR="00B14941" w:rsidRPr="00B14941">
        <w:rPr>
          <w:rFonts w:ascii="Arial" w:hAnsi="Arial" w:cs="Arial"/>
        </w:rPr>
        <w:t xml:space="preserve">of the records being provided to her/him, the Department of Children’s Services has agreed to provide a copy of the file covering her/his stay in the custody and/or guardianship of the Department of Children’s Services to her/him. </w:t>
      </w:r>
    </w:p>
    <w:p w14:paraId="77FE91CE" w14:textId="77777777" w:rsidR="00B14941" w:rsidRPr="00C25432" w:rsidRDefault="00B14941" w:rsidP="00B14941">
      <w:pPr>
        <w:ind w:firstLine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549"/>
        <w:gridCol w:w="7949"/>
      </w:tblGrid>
      <w:tr w:rsidR="0086039B" w14:paraId="10D5BC62" w14:textId="77777777" w:rsidTr="00085740">
        <w:tc>
          <w:tcPr>
            <w:tcW w:w="2549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bookmarkStart w:id="2" w:name="_Hlk145471323"/>
          <w:p w14:paraId="7C2C91CE" w14:textId="77777777" w:rsidR="0086039B" w:rsidRDefault="00520763" w:rsidP="000857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794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4E28358" w14:textId="77777777" w:rsidR="0086039B" w:rsidRDefault="0086039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further agrees that she/he will </w:t>
            </w:r>
            <w:proofErr w:type="gramStart"/>
            <w:r w:rsidRPr="00B14941">
              <w:rPr>
                <w:rFonts w:ascii="Arial" w:hAnsi="Arial" w:cs="Arial"/>
              </w:rPr>
              <w:t>insure</w:t>
            </w:r>
            <w:proofErr w:type="gramEnd"/>
            <w:r w:rsidRPr="00B14941">
              <w:rPr>
                <w:rFonts w:ascii="Arial" w:hAnsi="Arial" w:cs="Arial"/>
              </w:rPr>
              <w:t xml:space="preserve"> that the records are kept safely and securely</w:t>
            </w:r>
            <w:r>
              <w:rPr>
                <w:rFonts w:ascii="Arial" w:hAnsi="Arial" w:cs="Arial"/>
              </w:rPr>
              <w:t xml:space="preserve"> so that</w:t>
            </w:r>
          </w:p>
        </w:tc>
      </w:tr>
    </w:tbl>
    <w:bookmarkEnd w:id="2"/>
    <w:p w14:paraId="72A8C747" w14:textId="77777777" w:rsidR="00B14941" w:rsidRPr="00B14941" w:rsidRDefault="00B14941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>no other person has access to the records.  She/He agrees that in the event she/he can no longer keep the records in a manner that will prevent their disclosure or others from having access to them that she/he will return the records to the Department of Children’s Services immediately.    She/He agrees that she/he will not further copy, make available, summarize or in any way disclose either directly or indirectly the copies of the record being provided to her/</w:t>
      </w:r>
      <w:proofErr w:type="gramStart"/>
      <w:r w:rsidRPr="00B14941">
        <w:rPr>
          <w:rFonts w:ascii="Arial" w:hAnsi="Arial" w:cs="Arial"/>
        </w:rPr>
        <w:t>him</w:t>
      </w:r>
      <w:proofErr w:type="gramEnd"/>
      <w:r w:rsidRPr="00B14941">
        <w:rPr>
          <w:rFonts w:ascii="Arial" w:hAnsi="Arial" w:cs="Arial"/>
        </w:rPr>
        <w:t xml:space="preserve"> or the information contained therein.  </w:t>
      </w:r>
    </w:p>
    <w:p w14:paraId="4FF1DA2A" w14:textId="77777777" w:rsidR="00B14941" w:rsidRPr="00C25432" w:rsidRDefault="00B14941" w:rsidP="00B14941">
      <w:pPr>
        <w:ind w:firstLine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549"/>
        <w:gridCol w:w="7949"/>
      </w:tblGrid>
      <w:tr w:rsidR="0086039B" w14:paraId="3232701A" w14:textId="77777777" w:rsidTr="00085740">
        <w:tc>
          <w:tcPr>
            <w:tcW w:w="2549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14:paraId="0C4B6257" w14:textId="77777777" w:rsidR="0086039B" w:rsidRDefault="00520763" w:rsidP="005411E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794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4308585B" w14:textId="77777777" w:rsidR="0086039B" w:rsidRDefault="00A7592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agrees that the copies being provided to her/him remain the property of the Department</w:t>
            </w:r>
          </w:p>
        </w:tc>
      </w:tr>
    </w:tbl>
    <w:p w14:paraId="54037581" w14:textId="77777777" w:rsidR="00B14941" w:rsidRPr="00B14941" w:rsidRDefault="00B14941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of Children’s Services for the State of </w:t>
      </w:r>
      <w:smartTag w:uri="urn:schemas-microsoft-com:office:smarttags" w:element="State">
        <w:smartTag w:uri="urn:schemas-microsoft-com:office:smarttags" w:element="place">
          <w:r w:rsidRPr="00B14941">
            <w:rPr>
              <w:rFonts w:ascii="Arial" w:hAnsi="Arial" w:cs="Arial"/>
            </w:rPr>
            <w:t>Tennessee</w:t>
          </w:r>
        </w:smartTag>
      </w:smartTag>
      <w:r w:rsidRPr="00B14941">
        <w:rPr>
          <w:rFonts w:ascii="Arial" w:hAnsi="Arial" w:cs="Arial"/>
        </w:rPr>
        <w:t xml:space="preserve"> and that the Department of Children’s Services may demand their return at any time.  Upon such demand the records shall be immediately surrendered to the Department of Children’s Services. </w:t>
      </w:r>
    </w:p>
    <w:p w14:paraId="23BFAA76" w14:textId="77777777" w:rsidR="00B14941" w:rsidRPr="00C25432" w:rsidRDefault="00B14941" w:rsidP="00B14941">
      <w:pPr>
        <w:ind w:firstLine="720"/>
        <w:rPr>
          <w:rFonts w:ascii="Arial" w:hAnsi="Arial" w:cs="Arial"/>
          <w:sz w:val="16"/>
          <w:szCs w:val="16"/>
        </w:rPr>
      </w:pPr>
    </w:p>
    <w:p w14:paraId="0AFB271E" w14:textId="77777777" w:rsidR="00A7592B" w:rsidRDefault="00B14941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In consideration thereof, the Department agrees to make the Department of Children’s Services records covering the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749"/>
        <w:gridCol w:w="180"/>
        <w:gridCol w:w="540"/>
        <w:gridCol w:w="3060"/>
        <w:gridCol w:w="90"/>
        <w:gridCol w:w="1089"/>
        <w:gridCol w:w="2331"/>
        <w:gridCol w:w="2430"/>
      </w:tblGrid>
      <w:tr w:rsidR="00A7592B" w:rsidRPr="00B14941" w14:paraId="0F3B8333" w14:textId="77777777" w:rsidTr="005411E9">
        <w:tc>
          <w:tcPr>
            <w:tcW w:w="74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601870DB" w14:textId="77777777" w:rsidR="00A7592B" w:rsidRPr="00B14941" w:rsidRDefault="00A7592B" w:rsidP="000857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stay of</w:t>
            </w:r>
          </w:p>
        </w:tc>
        <w:tc>
          <w:tcPr>
            <w:tcW w:w="3780" w:type="dxa"/>
            <w:gridSpan w:val="3"/>
            <w:tcBorders>
              <w:bottom w:val="single" w:sz="4" w:space="0" w:color="auto"/>
            </w:tcBorders>
            <w:vAlign w:val="center"/>
          </w:tcPr>
          <w:p w14:paraId="24AE5BED" w14:textId="77777777" w:rsidR="00A7592B" w:rsidRPr="00B14941" w:rsidRDefault="008144ED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Full Name)"/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="001F7C21" w:rsidRPr="008144ED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(Full 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5940" w:type="dxa"/>
            <w:gridSpan w:val="4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00948D2" w14:textId="77777777" w:rsidR="00A7592B" w:rsidRPr="00B14941" w:rsidRDefault="00A7592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while she/he was in the custody of the Department of Children’s</w:t>
            </w:r>
          </w:p>
        </w:tc>
      </w:tr>
      <w:tr w:rsidR="00A7592B" w:rsidRPr="00B14941" w14:paraId="6E693890" w14:textId="77777777" w:rsidTr="00C25432">
        <w:tc>
          <w:tcPr>
            <w:tcW w:w="1469" w:type="dxa"/>
            <w:gridSpan w:val="3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7924E602" w14:textId="77777777" w:rsidR="00A7592B" w:rsidRPr="00B14941" w:rsidRDefault="00A7592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Services</w:t>
            </w:r>
            <w:r>
              <w:rPr>
                <w:rFonts w:ascii="Arial" w:hAnsi="Arial" w:cs="Arial"/>
              </w:rPr>
              <w:t xml:space="preserve"> </w:t>
            </w:r>
            <w:r w:rsidRPr="00B14941">
              <w:rPr>
                <w:rFonts w:ascii="Arial" w:hAnsi="Arial" w:cs="Arial"/>
              </w:rPr>
              <w:t>stay of</w:t>
            </w:r>
          </w:p>
        </w:tc>
        <w:tc>
          <w:tcPr>
            <w:tcW w:w="3150" w:type="dxa"/>
            <w:gridSpan w:val="2"/>
            <w:tcBorders>
              <w:bottom w:val="single" w:sz="4" w:space="0" w:color="auto"/>
            </w:tcBorders>
            <w:vAlign w:val="center"/>
          </w:tcPr>
          <w:p w14:paraId="1798DA8F" w14:textId="77777777" w:rsidR="00A7592B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08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E054EEE" w14:textId="77777777" w:rsidR="00A7592B" w:rsidRPr="00B14941" w:rsidRDefault="00A7592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available to</w:t>
            </w:r>
          </w:p>
        </w:tc>
        <w:tc>
          <w:tcPr>
            <w:tcW w:w="2331" w:type="dxa"/>
            <w:tcBorders>
              <w:bottom w:val="single" w:sz="4" w:space="0" w:color="auto"/>
            </w:tcBorders>
            <w:vAlign w:val="center"/>
          </w:tcPr>
          <w:p w14:paraId="0CB1D608" w14:textId="77777777" w:rsidR="00A7592B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430" w:type="dxa"/>
            <w:vAlign w:val="bottom"/>
          </w:tcPr>
          <w:p w14:paraId="1D6CB505" w14:textId="77777777" w:rsidR="00A7592B" w:rsidRPr="00B14941" w:rsidRDefault="00A7592B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for the sole purpose of </w:t>
            </w:r>
          </w:p>
        </w:tc>
      </w:tr>
      <w:tr w:rsidR="00C25432" w:rsidRPr="00B14941" w14:paraId="37388ADA" w14:textId="77777777" w:rsidTr="005411E9">
        <w:tc>
          <w:tcPr>
            <w:tcW w:w="929" w:type="dxa"/>
            <w:gridSpan w:val="2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5ABCB8C" w14:textId="77777777" w:rsidR="00C25432" w:rsidRPr="00B14941" w:rsidRDefault="00C25432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allowing</w:t>
            </w:r>
          </w:p>
        </w:tc>
        <w:tc>
          <w:tcPr>
            <w:tcW w:w="3600" w:type="dxa"/>
            <w:gridSpan w:val="2"/>
            <w:tcBorders>
              <w:bottom w:val="single" w:sz="4" w:space="0" w:color="auto"/>
            </w:tcBorders>
            <w:vAlign w:val="center"/>
          </w:tcPr>
          <w:p w14:paraId="3AAC8E9B" w14:textId="77777777" w:rsidR="00C25432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5940" w:type="dxa"/>
            <w:gridSpan w:val="4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8E7947F" w14:textId="77777777" w:rsidR="00C25432" w:rsidRPr="00B14941" w:rsidRDefault="00C25432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 xml:space="preserve">to review those records so that she/he can understand what is </w:t>
            </w:r>
          </w:p>
        </w:tc>
      </w:tr>
    </w:tbl>
    <w:p w14:paraId="0F33A850" w14:textId="77777777" w:rsidR="00B14941" w:rsidRDefault="00C25432" w:rsidP="00C25432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contained in that record.  </w:t>
      </w:r>
    </w:p>
    <w:p w14:paraId="4BCCB3BE" w14:textId="77777777" w:rsidR="00C25432" w:rsidRPr="00C25432" w:rsidRDefault="00C25432" w:rsidP="005411E9">
      <w:pPr>
        <w:jc w:val="center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829"/>
        <w:gridCol w:w="450"/>
        <w:gridCol w:w="2250"/>
        <w:gridCol w:w="810"/>
        <w:gridCol w:w="5130"/>
      </w:tblGrid>
      <w:tr w:rsidR="00C25432" w:rsidRPr="00B14941" w14:paraId="7EC0A5BE" w14:textId="77777777" w:rsidTr="00C25432">
        <w:tc>
          <w:tcPr>
            <w:tcW w:w="2279" w:type="dxa"/>
            <w:gridSpan w:val="2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7186016" w14:textId="77777777" w:rsidR="00C25432" w:rsidRPr="00B14941" w:rsidRDefault="00C25432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This agreement between</w:t>
            </w:r>
          </w:p>
        </w:tc>
        <w:tc>
          <w:tcPr>
            <w:tcW w:w="3060" w:type="dxa"/>
            <w:gridSpan w:val="2"/>
            <w:tcBorders>
              <w:bottom w:val="single" w:sz="4" w:space="0" w:color="auto"/>
            </w:tcBorders>
            <w:vAlign w:val="center"/>
          </w:tcPr>
          <w:p w14:paraId="4D2ADA39" w14:textId="77777777" w:rsidR="00C25432" w:rsidRPr="00B14941" w:rsidRDefault="008144ED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Full Name)"/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="001F7C21" w:rsidRPr="008144ED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(Full 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513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0029953" w14:textId="77777777" w:rsidR="00C25432" w:rsidRPr="00B14941" w:rsidRDefault="00C25432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and the Department of Children’s services is evidenced</w:t>
            </w:r>
          </w:p>
        </w:tc>
      </w:tr>
      <w:tr w:rsidR="005411E9" w:rsidRPr="00B14941" w14:paraId="3B68BFF7" w14:textId="77777777" w:rsidTr="005411E9">
        <w:tc>
          <w:tcPr>
            <w:tcW w:w="182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3FA36AC1" w14:textId="77777777" w:rsidR="005411E9" w:rsidRPr="00B14941" w:rsidRDefault="005411E9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by the signatures of</w:t>
            </w:r>
          </w:p>
        </w:tc>
        <w:tc>
          <w:tcPr>
            <w:tcW w:w="2700" w:type="dxa"/>
            <w:gridSpan w:val="2"/>
            <w:tcBorders>
              <w:bottom w:val="single" w:sz="4" w:space="0" w:color="auto"/>
            </w:tcBorders>
            <w:vAlign w:val="center"/>
          </w:tcPr>
          <w:p w14:paraId="7B4331C5" w14:textId="77777777" w:rsidR="005411E9" w:rsidRPr="00B14941" w:rsidRDefault="00520763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(Name)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520763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(Name)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5940" w:type="dxa"/>
            <w:gridSpan w:val="2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BD95397" w14:textId="77777777" w:rsidR="005411E9" w:rsidRPr="00B14941" w:rsidRDefault="005411E9" w:rsidP="00085740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and counsel for the Department of Children’s Services,</w:t>
            </w:r>
            <w:r>
              <w:rPr>
                <w:rFonts w:ascii="Arial" w:hAnsi="Arial" w:cs="Arial"/>
              </w:rPr>
              <w:t xml:space="preserve"> which</w:t>
            </w:r>
          </w:p>
        </w:tc>
      </w:tr>
    </w:tbl>
    <w:p w14:paraId="3C994717" w14:textId="77777777" w:rsidR="00B14941" w:rsidRPr="00B14941" w:rsidRDefault="00B14941" w:rsidP="00B14941">
      <w:pPr>
        <w:rPr>
          <w:rFonts w:ascii="Arial" w:hAnsi="Arial" w:cs="Arial"/>
        </w:rPr>
      </w:pPr>
      <w:r w:rsidRPr="00B14941">
        <w:rPr>
          <w:rFonts w:ascii="Arial" w:hAnsi="Arial" w:cs="Arial"/>
        </w:rPr>
        <w:t xml:space="preserve">are set forth below: </w:t>
      </w:r>
    </w:p>
    <w:p w14:paraId="5F490775" w14:textId="77777777" w:rsidR="00B14941" w:rsidRPr="00C25432" w:rsidRDefault="00B14941" w:rsidP="00B14941">
      <w:pPr>
        <w:ind w:firstLine="720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310"/>
        <w:gridCol w:w="1329"/>
        <w:gridCol w:w="1440"/>
        <w:gridCol w:w="720"/>
        <w:gridCol w:w="1710"/>
        <w:gridCol w:w="450"/>
        <w:gridCol w:w="450"/>
        <w:gridCol w:w="3089"/>
      </w:tblGrid>
      <w:tr w:rsidR="005411E9" w14:paraId="47B92211" w14:textId="77777777" w:rsidTr="00204F44">
        <w:tc>
          <w:tcPr>
            <w:tcW w:w="131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FB005FF" w14:textId="77777777" w:rsidR="005411E9" w:rsidRDefault="005411E9" w:rsidP="00C25432">
            <w:pPr>
              <w:rPr>
                <w:rFonts w:ascii="Arial" w:hAnsi="Arial" w:cs="Arial"/>
              </w:rPr>
            </w:pPr>
          </w:p>
        </w:tc>
        <w:tc>
          <w:tcPr>
            <w:tcW w:w="132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6EE2D017" w14:textId="77777777" w:rsidR="005411E9" w:rsidRDefault="005411E9" w:rsidP="00C25432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Agreed to this</w:t>
            </w:r>
          </w:p>
        </w:tc>
        <w:bookmarkStart w:id="3" w:name="Text3"/>
        <w:tc>
          <w:tcPr>
            <w:tcW w:w="1440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0E55F500" w14:textId="77777777" w:rsidR="005411E9" w:rsidRDefault="005411E9" w:rsidP="005411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="00085740" w:rsidRPr="005411E9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"/>
          </w:p>
        </w:tc>
        <w:tc>
          <w:tcPr>
            <w:tcW w:w="72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12A4B12F" w14:textId="77777777" w:rsidR="005411E9" w:rsidRDefault="005411E9" w:rsidP="00C25432">
            <w:pPr>
              <w:rPr>
                <w:rFonts w:ascii="Arial" w:hAnsi="Arial" w:cs="Arial"/>
              </w:rPr>
            </w:pPr>
            <w:r w:rsidRPr="00B14941">
              <w:rPr>
                <w:rFonts w:ascii="Arial" w:hAnsi="Arial" w:cs="Arial"/>
              </w:rPr>
              <w:t>day of</w:t>
            </w:r>
          </w:p>
        </w:tc>
        <w:bookmarkStart w:id="4" w:name="Dropdown1"/>
        <w:tc>
          <w:tcPr>
            <w:tcW w:w="1710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532E03AF" w14:textId="77777777" w:rsidR="005411E9" w:rsidRDefault="001A0805" w:rsidP="00C2543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"/>
                    <w:listEntry w:val="January"/>
                    <w:listEntry w:val="February"/>
                    <w:listEntry w:val="March"/>
                    <w:listEntry w:val="April"/>
                    <w:listEntry w:val="May"/>
                    <w:listEntry w:val="June"/>
                    <w:listEntry w:val="July"/>
                    <w:listEntry w:val="August"/>
                    <w:listEntry w:val="September"/>
                    <w:listEntry w:val="October"/>
                    <w:listEntry w:val="November"/>
                    <w:listEntry w:val="December"/>
                  </w:ddList>
                </w:ffData>
              </w:fldChar>
            </w:r>
            <w:r>
              <w:rPr>
                <w:rFonts w:ascii="Arial" w:hAnsi="Arial" w:cs="Arial"/>
              </w:rPr>
              <w:instrText xml:space="preserve"> FORMDROPDOWN </w:instrText>
            </w:r>
            <w:r w:rsidR="00D74A2B" w:rsidRPr="001A0805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end"/>
            </w:r>
            <w:bookmarkEnd w:id="4"/>
          </w:p>
        </w:tc>
        <w:tc>
          <w:tcPr>
            <w:tcW w:w="450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27501F7A" w14:textId="77777777" w:rsidR="005411E9" w:rsidRDefault="005411E9" w:rsidP="00C2543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, 20</w:t>
            </w:r>
          </w:p>
        </w:tc>
        <w:bookmarkStart w:id="5" w:name="Text4"/>
        <w:tc>
          <w:tcPr>
            <w:tcW w:w="450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47D44910" w14:textId="77777777" w:rsidR="005411E9" w:rsidRDefault="005411E9" w:rsidP="00C2543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="00085740" w:rsidRPr="005411E9"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"/>
          </w:p>
        </w:tc>
        <w:tc>
          <w:tcPr>
            <w:tcW w:w="3089" w:type="dxa"/>
            <w:tcMar>
              <w:top w:w="29" w:type="dxa"/>
              <w:left w:w="29" w:type="dxa"/>
              <w:bottom w:w="29" w:type="dxa"/>
              <w:right w:w="29" w:type="dxa"/>
            </w:tcMar>
            <w:vAlign w:val="bottom"/>
          </w:tcPr>
          <w:p w14:paraId="3603B811" w14:textId="77777777" w:rsidR="005411E9" w:rsidRDefault="005411E9" w:rsidP="00C2543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</w:tr>
    </w:tbl>
    <w:p w14:paraId="245CC15E" w14:textId="77777777" w:rsidR="00B14941" w:rsidRPr="00EC29F7" w:rsidRDefault="00B14941" w:rsidP="005411E9">
      <w:pPr>
        <w:rPr>
          <w:rFonts w:ascii="Arial" w:hAnsi="Arial" w:cs="Arial"/>
          <w:sz w:val="6"/>
          <w:szCs w:val="6"/>
        </w:rPr>
      </w:pPr>
    </w:p>
    <w:p w14:paraId="1572E8CD" w14:textId="77777777" w:rsidR="00B14941" w:rsidRDefault="00B14941" w:rsidP="005411E9">
      <w:pPr>
        <w:rPr>
          <w:rFonts w:ascii="Arial" w:hAnsi="Arial" w:cs="Arial"/>
        </w:rPr>
      </w:pPr>
    </w:p>
    <w:p w14:paraId="7459B60B" w14:textId="77777777" w:rsidR="00204F44" w:rsidRDefault="00204F44" w:rsidP="005411E9">
      <w:pPr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09"/>
        <w:gridCol w:w="270"/>
        <w:gridCol w:w="5519"/>
      </w:tblGrid>
      <w:tr w:rsidR="005411E9" w14:paraId="0AFB5F5A" w14:textId="77777777" w:rsidTr="00204F44">
        <w:tc>
          <w:tcPr>
            <w:tcW w:w="4709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30A9BF54" w14:textId="77777777" w:rsidR="005411E9" w:rsidRDefault="005411E9" w:rsidP="005411E9">
            <w:pPr>
              <w:rPr>
                <w:rFonts w:ascii="Arial" w:hAnsi="Arial" w:cs="Arial"/>
              </w:rPr>
            </w:pPr>
          </w:p>
        </w:tc>
        <w:tc>
          <w:tcPr>
            <w:tcW w:w="270" w:type="dxa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7B1DD2C0" w14:textId="77777777" w:rsidR="005411E9" w:rsidRDefault="005411E9" w:rsidP="005411E9">
            <w:pPr>
              <w:rPr>
                <w:rFonts w:ascii="Arial" w:hAnsi="Arial" w:cs="Arial"/>
              </w:rPr>
            </w:pPr>
          </w:p>
        </w:tc>
        <w:tc>
          <w:tcPr>
            <w:tcW w:w="5519" w:type="dxa"/>
            <w:tcBorders>
              <w:bottom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422B1CC4" w14:textId="77777777" w:rsidR="005411E9" w:rsidRDefault="005411E9" w:rsidP="005411E9">
            <w:pPr>
              <w:rPr>
                <w:rFonts w:ascii="Arial" w:hAnsi="Arial" w:cs="Arial"/>
              </w:rPr>
            </w:pPr>
          </w:p>
        </w:tc>
      </w:tr>
      <w:tr w:rsidR="005411E9" w14:paraId="745949A2" w14:textId="77777777" w:rsidTr="00204F44">
        <w:tc>
          <w:tcPr>
            <w:tcW w:w="4709" w:type="dxa"/>
            <w:tcBorders>
              <w:top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6885B27F" w14:textId="77777777" w:rsidR="005411E9" w:rsidRPr="005411E9" w:rsidRDefault="005411E9" w:rsidP="005411E9">
            <w:pPr>
              <w:ind w:firstLine="720"/>
              <w:rPr>
                <w:rFonts w:ascii="Arial" w:hAnsi="Arial" w:cs="Arial"/>
                <w:i/>
                <w:sz w:val="18"/>
                <w:szCs w:val="18"/>
              </w:rPr>
            </w:pPr>
            <w:r w:rsidRPr="005411E9">
              <w:rPr>
                <w:rFonts w:ascii="Arial" w:hAnsi="Arial" w:cs="Arial"/>
                <w:i/>
                <w:sz w:val="18"/>
                <w:szCs w:val="18"/>
              </w:rPr>
              <w:t>Person requesting the record</w:t>
            </w:r>
          </w:p>
        </w:tc>
        <w:tc>
          <w:tcPr>
            <w:tcW w:w="270" w:type="dxa"/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6C1D91D1" w14:textId="77777777" w:rsidR="005411E9" w:rsidRDefault="005411E9" w:rsidP="005411E9">
            <w:pPr>
              <w:rPr>
                <w:rFonts w:ascii="Arial" w:hAnsi="Arial" w:cs="Arial"/>
              </w:rPr>
            </w:pPr>
          </w:p>
        </w:tc>
        <w:tc>
          <w:tcPr>
            <w:tcW w:w="5519" w:type="dxa"/>
            <w:tcBorders>
              <w:top w:val="single" w:sz="4" w:space="0" w:color="auto"/>
            </w:tcBorders>
            <w:tcMar>
              <w:top w:w="29" w:type="dxa"/>
              <w:left w:w="29" w:type="dxa"/>
              <w:bottom w:w="29" w:type="dxa"/>
              <w:right w:w="29" w:type="dxa"/>
            </w:tcMar>
          </w:tcPr>
          <w:p w14:paraId="456FFD68" w14:textId="77777777" w:rsidR="005411E9" w:rsidRDefault="005411E9" w:rsidP="005411E9">
            <w:pPr>
              <w:rPr>
                <w:rFonts w:ascii="Arial" w:hAnsi="Arial" w:cs="Arial"/>
              </w:rPr>
            </w:pPr>
            <w:r w:rsidRPr="005411E9">
              <w:rPr>
                <w:rFonts w:ascii="Arial" w:hAnsi="Arial" w:cs="Arial"/>
                <w:i/>
                <w:sz w:val="18"/>
                <w:szCs w:val="18"/>
              </w:rPr>
              <w:t>Assistant General Counsel, Department of Children’s Services</w:t>
            </w:r>
          </w:p>
        </w:tc>
      </w:tr>
    </w:tbl>
    <w:p w14:paraId="206AB74D" w14:textId="77777777" w:rsidR="008B388A" w:rsidRDefault="008B388A" w:rsidP="008B388A">
      <w:pPr>
        <w:pStyle w:val="Footer"/>
        <w:rPr>
          <w:rFonts w:ascii="Arial" w:hAnsi="Arial" w:cs="Arial"/>
          <w:i/>
          <w:sz w:val="16"/>
          <w:szCs w:val="16"/>
        </w:rPr>
      </w:pPr>
    </w:p>
    <w:sectPr w:rsidR="008B388A" w:rsidSect="00557519">
      <w:footerReference w:type="default" r:id="rId12"/>
      <w:type w:val="continuous"/>
      <w:pgSz w:w="12240" w:h="15840" w:code="1"/>
      <w:pgMar w:top="720" w:right="720" w:bottom="720" w:left="1080" w:header="576" w:footer="576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346F9F" w14:textId="77777777" w:rsidR="00BA639B" w:rsidRDefault="00BA639B">
      <w:r>
        <w:separator/>
      </w:r>
    </w:p>
  </w:endnote>
  <w:endnote w:type="continuationSeparator" w:id="0">
    <w:p w14:paraId="7ADEA129" w14:textId="77777777" w:rsidR="00BA639B" w:rsidRDefault="00BA6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BD36B" w14:textId="77777777" w:rsidR="0010382D" w:rsidRPr="008422D8" w:rsidRDefault="0010382D" w:rsidP="008B388A">
    <w:pPr>
      <w:pStyle w:val="Footer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>Please disregard all previous versions</w:t>
    </w:r>
    <w:r w:rsidRPr="008422D8">
      <w:rPr>
        <w:rFonts w:ascii="Arial" w:hAnsi="Arial" w:cs="Arial"/>
        <w:i/>
        <w:sz w:val="16"/>
        <w:szCs w:val="16"/>
      </w:rPr>
      <w:t xml:space="preserve"> prior to</w:t>
    </w:r>
    <w:r>
      <w:rPr>
        <w:rFonts w:ascii="Arial" w:hAnsi="Arial" w:cs="Arial"/>
        <w:i/>
        <w:sz w:val="16"/>
        <w:szCs w:val="16"/>
      </w:rPr>
      <w:t xml:space="preserve"> the</w:t>
    </w:r>
    <w:r w:rsidRPr="008422D8">
      <w:rPr>
        <w:rFonts w:ascii="Arial" w:hAnsi="Arial" w:cs="Arial"/>
        <w:i/>
        <w:sz w:val="16"/>
        <w:szCs w:val="16"/>
      </w:rPr>
      <w:t xml:space="preserve"> date</w:t>
    </w:r>
    <w:r>
      <w:rPr>
        <w:rFonts w:ascii="Arial" w:hAnsi="Arial" w:cs="Arial"/>
        <w:i/>
        <w:sz w:val="16"/>
        <w:szCs w:val="16"/>
      </w:rPr>
      <w:t xml:space="preserve"> listed below</w:t>
    </w:r>
    <w:r w:rsidRPr="008422D8">
      <w:rPr>
        <w:rFonts w:ascii="Arial" w:hAnsi="Arial" w:cs="Arial"/>
        <w:i/>
        <w:sz w:val="16"/>
        <w:szCs w:val="16"/>
      </w:rPr>
      <w:t>.</w:t>
    </w:r>
    <w:r>
      <w:rPr>
        <w:rFonts w:ascii="Arial" w:hAnsi="Arial" w:cs="Arial"/>
        <w:i/>
        <w:sz w:val="16"/>
        <w:szCs w:val="16"/>
      </w:rPr>
      <w:t xml:space="preserve">  Always check “Forms” Website for the most current version.</w:t>
    </w:r>
  </w:p>
  <w:p w14:paraId="0F9A90D5" w14:textId="77777777" w:rsidR="0010382D" w:rsidRPr="00177AA1" w:rsidRDefault="0010382D" w:rsidP="008B388A">
    <w:pPr>
      <w:pStyle w:val="Footer"/>
      <w:rPr>
        <w:rFonts w:ascii="Arial" w:hAnsi="Arial" w:cs="Arial"/>
        <w:sz w:val="22"/>
        <w:szCs w:val="22"/>
      </w:rPr>
    </w:pPr>
    <w:r w:rsidRPr="00177AA1">
      <w:rPr>
        <w:rFonts w:ascii="Arial" w:hAnsi="Arial" w:cs="Arial"/>
        <w:sz w:val="22"/>
        <w:szCs w:val="22"/>
      </w:rPr>
      <w:t>CS-</w:t>
    </w:r>
    <w:r>
      <w:rPr>
        <w:rFonts w:ascii="Arial" w:hAnsi="Arial" w:cs="Arial"/>
        <w:sz w:val="22"/>
        <w:szCs w:val="22"/>
      </w:rPr>
      <w:t>0684, (Rev. 10/06)</w:t>
    </w:r>
    <w:r w:rsidRPr="00177AA1">
      <w:rPr>
        <w:rFonts w:ascii="Arial" w:hAnsi="Arial" w:cs="Arial"/>
        <w:sz w:val="22"/>
        <w:szCs w:val="22"/>
      </w:rPr>
      <w:tab/>
      <w:t xml:space="preserve">Page </w:t>
    </w:r>
    <w:r w:rsidRPr="00177AA1">
      <w:rPr>
        <w:rStyle w:val="PageNumber"/>
        <w:rFonts w:ascii="Arial" w:hAnsi="Arial" w:cs="Arial"/>
      </w:rPr>
      <w:fldChar w:fldCharType="begin"/>
    </w:r>
    <w:r w:rsidRPr="00177AA1">
      <w:rPr>
        <w:rStyle w:val="PageNumber"/>
        <w:rFonts w:ascii="Arial" w:hAnsi="Arial" w:cs="Arial"/>
      </w:rPr>
      <w:instrText xml:space="preserve"> PAGE </w:instrText>
    </w:r>
    <w:r w:rsidRPr="00177AA1">
      <w:rPr>
        <w:rStyle w:val="PageNumber"/>
        <w:rFonts w:ascii="Arial" w:hAnsi="Arial" w:cs="Arial"/>
      </w:rPr>
      <w:fldChar w:fldCharType="separate"/>
    </w:r>
    <w:r w:rsidR="00557519">
      <w:rPr>
        <w:rStyle w:val="PageNumber"/>
        <w:rFonts w:ascii="Arial" w:hAnsi="Arial" w:cs="Arial"/>
        <w:noProof/>
      </w:rPr>
      <w:t>1</w:t>
    </w:r>
    <w:r w:rsidRPr="00177AA1">
      <w:rPr>
        <w:rStyle w:val="PageNumber"/>
        <w:rFonts w:ascii="Arial" w:hAnsi="Arial" w:cs="Arial"/>
      </w:rPr>
      <w:fldChar w:fldCharType="end"/>
    </w:r>
    <w:r w:rsidRPr="00177AA1">
      <w:rPr>
        <w:rStyle w:val="PageNumber"/>
        <w:rFonts w:ascii="Arial" w:hAnsi="Arial" w:cs="Arial"/>
      </w:rPr>
      <w:t xml:space="preserve"> of </w:t>
    </w:r>
    <w:r w:rsidRPr="00177AA1">
      <w:rPr>
        <w:rStyle w:val="PageNumber"/>
        <w:rFonts w:ascii="Arial" w:hAnsi="Arial" w:cs="Arial"/>
      </w:rPr>
      <w:fldChar w:fldCharType="begin"/>
    </w:r>
    <w:r w:rsidRPr="00177AA1">
      <w:rPr>
        <w:rStyle w:val="PageNumber"/>
        <w:rFonts w:ascii="Arial" w:hAnsi="Arial" w:cs="Arial"/>
      </w:rPr>
      <w:instrText xml:space="preserve"> NUMPAGES </w:instrText>
    </w:r>
    <w:r w:rsidRPr="00177AA1">
      <w:rPr>
        <w:rStyle w:val="PageNumber"/>
        <w:rFonts w:ascii="Arial" w:hAnsi="Arial" w:cs="Arial"/>
      </w:rPr>
      <w:fldChar w:fldCharType="separate"/>
    </w:r>
    <w:r w:rsidR="009C5A84">
      <w:rPr>
        <w:rStyle w:val="PageNumber"/>
        <w:rFonts w:ascii="Arial" w:hAnsi="Arial" w:cs="Arial"/>
        <w:noProof/>
      </w:rPr>
      <w:t>1</w:t>
    </w:r>
    <w:r w:rsidRPr="00177AA1">
      <w:rPr>
        <w:rStyle w:val="PageNumber"/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6CABB" w14:textId="77777777" w:rsidR="00BA639B" w:rsidRDefault="00BA639B">
      <w:r>
        <w:separator/>
      </w:r>
    </w:p>
  </w:footnote>
  <w:footnote w:type="continuationSeparator" w:id="0">
    <w:p w14:paraId="0A32337E" w14:textId="77777777" w:rsidR="00BA639B" w:rsidRDefault="00BA63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3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4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lVvSjTmz46ErRZdatT3jXDgQASRzDbPJcqX1/1tBlr1khZBUL7tEcvk5DK4Nqzi82KsE3w0N8uGFj3wyo6q3Yw==" w:salt="76CqMR0lOnSmMxdwgfynUw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21978"/>
    <w:rsid w:val="00085740"/>
    <w:rsid w:val="000B47C3"/>
    <w:rsid w:val="000C3B68"/>
    <w:rsid w:val="000E42B0"/>
    <w:rsid w:val="0010382D"/>
    <w:rsid w:val="00150F9D"/>
    <w:rsid w:val="001A0805"/>
    <w:rsid w:val="001C0026"/>
    <w:rsid w:val="001F6AD1"/>
    <w:rsid w:val="001F7C21"/>
    <w:rsid w:val="00204F44"/>
    <w:rsid w:val="00217BBF"/>
    <w:rsid w:val="00231D5D"/>
    <w:rsid w:val="00282146"/>
    <w:rsid w:val="00294855"/>
    <w:rsid w:val="002B250A"/>
    <w:rsid w:val="002D3819"/>
    <w:rsid w:val="002D727F"/>
    <w:rsid w:val="002E08C6"/>
    <w:rsid w:val="002E54AC"/>
    <w:rsid w:val="00305A5D"/>
    <w:rsid w:val="003348A2"/>
    <w:rsid w:val="00341A54"/>
    <w:rsid w:val="00350A23"/>
    <w:rsid w:val="0035225D"/>
    <w:rsid w:val="003872FB"/>
    <w:rsid w:val="00394A7D"/>
    <w:rsid w:val="003B4A52"/>
    <w:rsid w:val="003C4351"/>
    <w:rsid w:val="003C6DFD"/>
    <w:rsid w:val="003F4E0D"/>
    <w:rsid w:val="003F7C6A"/>
    <w:rsid w:val="00434F2B"/>
    <w:rsid w:val="00451306"/>
    <w:rsid w:val="00476B45"/>
    <w:rsid w:val="004C1809"/>
    <w:rsid w:val="004F37EF"/>
    <w:rsid w:val="00520763"/>
    <w:rsid w:val="005208A9"/>
    <w:rsid w:val="00524575"/>
    <w:rsid w:val="0053680C"/>
    <w:rsid w:val="005411E9"/>
    <w:rsid w:val="00554261"/>
    <w:rsid w:val="00557519"/>
    <w:rsid w:val="00597092"/>
    <w:rsid w:val="005C026D"/>
    <w:rsid w:val="005F1567"/>
    <w:rsid w:val="00612E1D"/>
    <w:rsid w:val="00634CE4"/>
    <w:rsid w:val="0065785B"/>
    <w:rsid w:val="006854DF"/>
    <w:rsid w:val="006C1D84"/>
    <w:rsid w:val="006F66FE"/>
    <w:rsid w:val="006F6B32"/>
    <w:rsid w:val="00702277"/>
    <w:rsid w:val="007028EC"/>
    <w:rsid w:val="007064FB"/>
    <w:rsid w:val="00760B16"/>
    <w:rsid w:val="007803F1"/>
    <w:rsid w:val="00780613"/>
    <w:rsid w:val="00795AFA"/>
    <w:rsid w:val="007A05AA"/>
    <w:rsid w:val="007C587A"/>
    <w:rsid w:val="007D255E"/>
    <w:rsid w:val="007F5E9A"/>
    <w:rsid w:val="008144ED"/>
    <w:rsid w:val="0086039B"/>
    <w:rsid w:val="00860B93"/>
    <w:rsid w:val="00861282"/>
    <w:rsid w:val="00874B6E"/>
    <w:rsid w:val="0088119C"/>
    <w:rsid w:val="008B388A"/>
    <w:rsid w:val="008B7CFD"/>
    <w:rsid w:val="008D4301"/>
    <w:rsid w:val="00920D6F"/>
    <w:rsid w:val="00952303"/>
    <w:rsid w:val="00964308"/>
    <w:rsid w:val="009713EB"/>
    <w:rsid w:val="00983AAE"/>
    <w:rsid w:val="009A0A16"/>
    <w:rsid w:val="009A178B"/>
    <w:rsid w:val="009B23BC"/>
    <w:rsid w:val="009C5A84"/>
    <w:rsid w:val="00A14E64"/>
    <w:rsid w:val="00A7592B"/>
    <w:rsid w:val="00AA1677"/>
    <w:rsid w:val="00AA2381"/>
    <w:rsid w:val="00AA27E8"/>
    <w:rsid w:val="00AB0AE7"/>
    <w:rsid w:val="00AE5C62"/>
    <w:rsid w:val="00B1317E"/>
    <w:rsid w:val="00B14941"/>
    <w:rsid w:val="00B14E5D"/>
    <w:rsid w:val="00B20E77"/>
    <w:rsid w:val="00B261BA"/>
    <w:rsid w:val="00B274DF"/>
    <w:rsid w:val="00B43B91"/>
    <w:rsid w:val="00B625F2"/>
    <w:rsid w:val="00B66320"/>
    <w:rsid w:val="00B76AB0"/>
    <w:rsid w:val="00B910A5"/>
    <w:rsid w:val="00BA639B"/>
    <w:rsid w:val="00BE1644"/>
    <w:rsid w:val="00C25432"/>
    <w:rsid w:val="00C25613"/>
    <w:rsid w:val="00C40E4F"/>
    <w:rsid w:val="00CD59E1"/>
    <w:rsid w:val="00CE55DF"/>
    <w:rsid w:val="00CF2564"/>
    <w:rsid w:val="00D177F1"/>
    <w:rsid w:val="00D21978"/>
    <w:rsid w:val="00D27A09"/>
    <w:rsid w:val="00D35E09"/>
    <w:rsid w:val="00D4780B"/>
    <w:rsid w:val="00D64262"/>
    <w:rsid w:val="00D71CF1"/>
    <w:rsid w:val="00D74A2B"/>
    <w:rsid w:val="00DA3187"/>
    <w:rsid w:val="00DA66FE"/>
    <w:rsid w:val="00DB6685"/>
    <w:rsid w:val="00DE6B4A"/>
    <w:rsid w:val="00E22ABF"/>
    <w:rsid w:val="00E44C05"/>
    <w:rsid w:val="00E46830"/>
    <w:rsid w:val="00E47623"/>
    <w:rsid w:val="00E61319"/>
    <w:rsid w:val="00E617A7"/>
    <w:rsid w:val="00E82329"/>
    <w:rsid w:val="00E844AF"/>
    <w:rsid w:val="00E97E88"/>
    <w:rsid w:val="00EC29F7"/>
    <w:rsid w:val="00ED28D6"/>
    <w:rsid w:val="00ED333E"/>
    <w:rsid w:val="00F02BC5"/>
    <w:rsid w:val="00F83568"/>
    <w:rsid w:val="00FB7B4B"/>
    <w:rsid w:val="00FE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4:docId w14:val="020FA9B2"/>
  <w15:chartTrackingRefBased/>
  <w15:docId w15:val="{94F66692-C499-461E-907E-2550FC259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A4ECED-8A2C-4A58-8838-0D5DFB6422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E53CA1F1-E9D1-4CA5-BB02-E71FFC2548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48A395-6B17-499F-81CA-AAC36D8CFBE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_</vt:lpstr>
    </vt:vector>
  </TitlesOfParts>
  <Company>State of Tennessee</Company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_</dc:title>
  <dc:subject/>
  <dc:creator>Dept. of Childrens Services</dc:creator>
  <cp:keywords/>
  <dc:description/>
  <cp:lastModifiedBy>Lori Gauger</cp:lastModifiedBy>
  <cp:revision>2</cp:revision>
  <cp:lastPrinted>2006-10-24T14:40:00Z</cp:lastPrinted>
  <dcterms:created xsi:type="dcterms:W3CDTF">2022-01-27T21:07:00Z</dcterms:created>
  <dcterms:modified xsi:type="dcterms:W3CDTF">2022-01-27T21:07:00Z</dcterms:modified>
</cp:coreProperties>
</file>